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4E88" w14:textId="77777777" w:rsidR="00AB5F52" w:rsidRPr="000068AD" w:rsidRDefault="00AB5F52" w:rsidP="00AB5F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AF7B7FC" w14:textId="77777777" w:rsidR="00AB5F52" w:rsidRPr="000068AD" w:rsidRDefault="00AB5F52" w:rsidP="00AB5F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1C5A0CB3" w14:textId="77777777" w:rsidR="00AB5F52" w:rsidRPr="000068AD" w:rsidRDefault="00AB5F52" w:rsidP="00AB5F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45A5F3D0" w14:textId="237A9480" w:rsidR="00AB5F52" w:rsidRDefault="00AB5F52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604-01/2</w:t>
      </w:r>
      <w:r w:rsidR="002135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-01/1</w:t>
      </w:r>
    </w:p>
    <w:p w14:paraId="0A8742AA" w14:textId="678FC287" w:rsidR="00AB5F52" w:rsidRDefault="00AB5F52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</w:t>
      </w:r>
      <w:r w:rsidR="006D1F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03-01-2</w:t>
      </w:r>
      <w:r w:rsidR="006D1F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1F7C">
        <w:rPr>
          <w:rFonts w:ascii="Times New Roman" w:hAnsi="Times New Roman" w:cs="Times New Roman"/>
          <w:sz w:val="24"/>
          <w:szCs w:val="24"/>
        </w:rPr>
        <w:t>16</w:t>
      </w:r>
    </w:p>
    <w:p w14:paraId="02152DE8" w14:textId="7FE72FBA" w:rsidR="00AB5F52" w:rsidRDefault="00AB5F52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Skradin,</w:t>
      </w:r>
      <w:r w:rsidR="0002297E">
        <w:rPr>
          <w:rFonts w:ascii="Times New Roman" w:hAnsi="Times New Roman" w:cs="Times New Roman"/>
          <w:sz w:val="24"/>
          <w:szCs w:val="24"/>
        </w:rPr>
        <w:t xml:space="preserve"> </w:t>
      </w:r>
      <w:r w:rsidR="002135B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35B2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D1F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25124726" w14:textId="77777777" w:rsidR="00037021" w:rsidRDefault="00037021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8ECEF6" w14:textId="77777777" w:rsidR="00AB5F52" w:rsidRDefault="00AB5F52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1F8456" w14:textId="77777777" w:rsidR="00B44DB8" w:rsidRDefault="00AB5F52" w:rsidP="00B44D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11.  stavka 3. Pravilnika o dodjeli stipendija studentima Grada</w:t>
      </w:r>
      <w:r w:rsidR="00B44D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8E2CA" w14:textId="6FD62A3E" w:rsidR="006A0340" w:rsidRDefault="00AB5F52" w:rsidP="00B44D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Skradina („Službeni vjesnik Šibensko-kninske županije“, broj 15/19)</w:t>
      </w:r>
      <w:r w:rsidR="006A0340">
        <w:rPr>
          <w:rFonts w:ascii="Times New Roman" w:hAnsi="Times New Roman" w:cs="Times New Roman"/>
          <w:sz w:val="24"/>
          <w:szCs w:val="24"/>
        </w:rPr>
        <w:t xml:space="preserve"> i članka 2. Odluke </w:t>
      </w:r>
    </w:p>
    <w:p w14:paraId="5EA67741" w14:textId="60E8C514" w:rsidR="00AB5F52" w:rsidRDefault="006A0340" w:rsidP="00B44D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6A0340">
        <w:rPr>
          <w:rFonts w:ascii="Times New Roman" w:hAnsi="Times New Roman" w:cs="Times New Roman"/>
          <w:sz w:val="24"/>
          <w:szCs w:val="24"/>
        </w:rPr>
        <w:t>broju i visini iznosa stipendija u akademskoj godini 202</w:t>
      </w:r>
      <w:r w:rsidR="002135B2">
        <w:rPr>
          <w:rFonts w:ascii="Times New Roman" w:hAnsi="Times New Roman" w:cs="Times New Roman"/>
          <w:sz w:val="24"/>
          <w:szCs w:val="24"/>
        </w:rPr>
        <w:t>3</w:t>
      </w:r>
      <w:r w:rsidRPr="006A0340">
        <w:rPr>
          <w:rFonts w:ascii="Times New Roman" w:hAnsi="Times New Roman" w:cs="Times New Roman"/>
          <w:sz w:val="24"/>
          <w:szCs w:val="24"/>
        </w:rPr>
        <w:t>.g./202</w:t>
      </w:r>
      <w:r w:rsidR="002135B2">
        <w:rPr>
          <w:rFonts w:ascii="Times New Roman" w:hAnsi="Times New Roman" w:cs="Times New Roman"/>
          <w:sz w:val="24"/>
          <w:szCs w:val="24"/>
        </w:rPr>
        <w:t>4</w:t>
      </w:r>
      <w:r w:rsidRPr="006A0340">
        <w:rPr>
          <w:rFonts w:ascii="Times New Roman" w:hAnsi="Times New Roman" w:cs="Times New Roman"/>
          <w:sz w:val="24"/>
          <w:szCs w:val="24"/>
        </w:rPr>
        <w:t>.g.</w:t>
      </w:r>
      <w:r w:rsidR="00B44DB8">
        <w:rPr>
          <w:rFonts w:ascii="Times New Roman" w:hAnsi="Times New Roman" w:cs="Times New Roman"/>
          <w:sz w:val="24"/>
          <w:szCs w:val="24"/>
        </w:rPr>
        <w:t xml:space="preserve">  KLASA: 604-01/2</w:t>
      </w:r>
      <w:r w:rsidR="002135B2">
        <w:rPr>
          <w:rFonts w:ascii="Times New Roman" w:hAnsi="Times New Roman" w:cs="Times New Roman"/>
          <w:sz w:val="24"/>
          <w:szCs w:val="24"/>
        </w:rPr>
        <w:t>3</w:t>
      </w:r>
      <w:r w:rsidR="00B44DB8">
        <w:rPr>
          <w:rFonts w:ascii="Times New Roman" w:hAnsi="Times New Roman" w:cs="Times New Roman"/>
          <w:sz w:val="24"/>
          <w:szCs w:val="24"/>
        </w:rPr>
        <w:t>-01/1, URBROJ: 2182-03-01-2</w:t>
      </w:r>
      <w:r w:rsidR="002135B2">
        <w:rPr>
          <w:rFonts w:ascii="Times New Roman" w:hAnsi="Times New Roman" w:cs="Times New Roman"/>
          <w:sz w:val="24"/>
          <w:szCs w:val="24"/>
        </w:rPr>
        <w:t>3</w:t>
      </w:r>
      <w:r w:rsidR="00B44DB8">
        <w:rPr>
          <w:rFonts w:ascii="Times New Roman" w:hAnsi="Times New Roman" w:cs="Times New Roman"/>
          <w:sz w:val="24"/>
          <w:szCs w:val="24"/>
        </w:rPr>
        <w:t xml:space="preserve">-1, </w:t>
      </w:r>
      <w:r w:rsidR="00AB5F52">
        <w:rPr>
          <w:rFonts w:ascii="Times New Roman" w:hAnsi="Times New Roman" w:cs="Times New Roman"/>
          <w:sz w:val="24"/>
          <w:szCs w:val="24"/>
        </w:rPr>
        <w:t xml:space="preserve"> gradonačelnik Grada Skradina donosi</w:t>
      </w:r>
    </w:p>
    <w:p w14:paraId="3E8BEBB3" w14:textId="77777777" w:rsidR="00037021" w:rsidRDefault="00037021" w:rsidP="00B44D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663064" w14:textId="77777777" w:rsidR="00AB5F52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E3B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115B4665" w14:textId="77777777" w:rsidR="00AB5F52" w:rsidRPr="00A36E3B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E3B">
        <w:rPr>
          <w:rFonts w:ascii="Times New Roman" w:hAnsi="Times New Roman" w:cs="Times New Roman"/>
          <w:b/>
          <w:bCs/>
          <w:sz w:val="24"/>
          <w:szCs w:val="24"/>
        </w:rPr>
        <w:t>O KONAČNOJ BODOVNOJ LISTI</w:t>
      </w:r>
    </w:p>
    <w:p w14:paraId="4D3F9959" w14:textId="18DE074C" w:rsidR="00AB5F52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prvenstva za studente</w:t>
      </w:r>
    </w:p>
    <w:p w14:paraId="18CABD36" w14:textId="77777777" w:rsidR="00037021" w:rsidRDefault="00037021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66AE8" w14:textId="6BD04788" w:rsidR="00AB5F52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61AA6" w14:textId="77777777" w:rsidR="00AB5F52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CF928A0" w14:textId="16FA4D05" w:rsidR="00AB5F52" w:rsidRPr="00A36E3B" w:rsidRDefault="00AB5F52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Ovom Odlukom, utvrđuje se Konačna bodovna lista </w:t>
      </w:r>
      <w:r w:rsidR="00037021">
        <w:rPr>
          <w:rFonts w:ascii="Times New Roman" w:hAnsi="Times New Roman" w:cs="Times New Roman"/>
          <w:sz w:val="24"/>
          <w:szCs w:val="24"/>
        </w:rPr>
        <w:t xml:space="preserve">prvenstva za studente </w:t>
      </w:r>
      <w:r>
        <w:rPr>
          <w:rFonts w:ascii="Times New Roman" w:hAnsi="Times New Roman" w:cs="Times New Roman"/>
          <w:sz w:val="24"/>
          <w:szCs w:val="24"/>
        </w:rPr>
        <w:t>i to</w:t>
      </w:r>
      <w:r w:rsidR="00B44DB8">
        <w:rPr>
          <w:rFonts w:ascii="Times New Roman" w:hAnsi="Times New Roman" w:cs="Times New Roman"/>
          <w:sz w:val="24"/>
          <w:szCs w:val="24"/>
        </w:rPr>
        <w:t xml:space="preserve"> za </w:t>
      </w:r>
      <w:r w:rsidR="002135B2">
        <w:rPr>
          <w:rFonts w:ascii="Times New Roman" w:hAnsi="Times New Roman" w:cs="Times New Roman"/>
          <w:sz w:val="24"/>
          <w:szCs w:val="24"/>
        </w:rPr>
        <w:t>6</w:t>
      </w:r>
      <w:r w:rsidR="00B44DB8">
        <w:rPr>
          <w:rFonts w:ascii="Times New Roman" w:hAnsi="Times New Roman" w:cs="Times New Roman"/>
          <w:sz w:val="24"/>
          <w:szCs w:val="24"/>
        </w:rPr>
        <w:t xml:space="preserve"> odobrenih stipendija u akademskoj 202</w:t>
      </w:r>
      <w:r w:rsidR="002135B2">
        <w:rPr>
          <w:rFonts w:ascii="Times New Roman" w:hAnsi="Times New Roman" w:cs="Times New Roman"/>
          <w:sz w:val="24"/>
          <w:szCs w:val="24"/>
        </w:rPr>
        <w:t>3</w:t>
      </w:r>
      <w:r w:rsidR="00B44DB8">
        <w:rPr>
          <w:rFonts w:ascii="Times New Roman" w:hAnsi="Times New Roman" w:cs="Times New Roman"/>
          <w:sz w:val="24"/>
          <w:szCs w:val="24"/>
        </w:rPr>
        <w:t>.</w:t>
      </w:r>
      <w:r w:rsidR="0002297E">
        <w:rPr>
          <w:rFonts w:ascii="Times New Roman" w:hAnsi="Times New Roman" w:cs="Times New Roman"/>
          <w:sz w:val="24"/>
          <w:szCs w:val="24"/>
        </w:rPr>
        <w:t>/</w:t>
      </w:r>
      <w:r w:rsidR="00B44DB8">
        <w:rPr>
          <w:rFonts w:ascii="Times New Roman" w:hAnsi="Times New Roman" w:cs="Times New Roman"/>
          <w:sz w:val="24"/>
          <w:szCs w:val="24"/>
        </w:rPr>
        <w:t>202</w:t>
      </w:r>
      <w:r w:rsidR="002135B2">
        <w:rPr>
          <w:rFonts w:ascii="Times New Roman" w:hAnsi="Times New Roman" w:cs="Times New Roman"/>
          <w:sz w:val="24"/>
          <w:szCs w:val="24"/>
        </w:rPr>
        <w:t>4</w:t>
      </w:r>
      <w:r w:rsidR="00B44DB8">
        <w:rPr>
          <w:rFonts w:ascii="Times New Roman" w:hAnsi="Times New Roman" w:cs="Times New Roman"/>
          <w:sz w:val="24"/>
          <w:szCs w:val="24"/>
        </w:rPr>
        <w:t>. g</w:t>
      </w:r>
      <w:r w:rsidR="0002297E">
        <w:rPr>
          <w:rFonts w:ascii="Times New Roman" w:hAnsi="Times New Roman" w:cs="Times New Roman"/>
          <w:sz w:val="24"/>
          <w:szCs w:val="24"/>
        </w:rPr>
        <w:t>odini.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512FC" w14:textId="77777777" w:rsidR="00AB5F52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AD9DB" w14:textId="77777777" w:rsidR="00AB5F52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51259" w14:textId="77777777" w:rsidR="006D1F7C" w:rsidRDefault="006D1F7C" w:rsidP="006D1F7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5C6DCFD3" w14:textId="77777777" w:rsidR="006D1F7C" w:rsidRDefault="006D1F7C" w:rsidP="006D1F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6D1F7C" w14:paraId="518FFB7B" w14:textId="77777777" w:rsidTr="006D1F7C">
        <w:tc>
          <w:tcPr>
            <w:tcW w:w="1413" w:type="dxa"/>
          </w:tcPr>
          <w:p w14:paraId="7BCAB647" w14:textId="77777777" w:rsidR="006D1F7C" w:rsidRDefault="006D1F7C" w:rsidP="001E3F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2ABFBFD3" w14:textId="77777777" w:rsidR="006D1F7C" w:rsidRDefault="006D1F7C" w:rsidP="001E3F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192EC936" w14:textId="77777777" w:rsidR="006D1F7C" w:rsidRDefault="006D1F7C" w:rsidP="001E3F2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32E9E200" w14:textId="77777777" w:rsidR="006D1F7C" w:rsidRDefault="006D1F7C" w:rsidP="001E3F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6D1F7C" w14:paraId="42933F81" w14:textId="77777777" w:rsidTr="006D1F7C">
        <w:tc>
          <w:tcPr>
            <w:tcW w:w="1413" w:type="dxa"/>
          </w:tcPr>
          <w:p w14:paraId="1BAF8397" w14:textId="77777777" w:rsidR="006D1F7C" w:rsidRDefault="006D1F7C" w:rsidP="006D1F7C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57EC88" w14:textId="6FBC6F53" w:rsidR="006D1F7C" w:rsidRDefault="00C84D41" w:rsidP="006D1F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Lana Horvat</w:t>
            </w:r>
          </w:p>
        </w:tc>
        <w:tc>
          <w:tcPr>
            <w:tcW w:w="4110" w:type="dxa"/>
          </w:tcPr>
          <w:p w14:paraId="4319EB7B" w14:textId="62470913" w:rsidR="006D1F7C" w:rsidRDefault="006D1F7C" w:rsidP="006D1F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Zagrebu, </w:t>
            </w:r>
            <w:r w:rsidR="00C84D41">
              <w:rPr>
                <w:rFonts w:ascii="Times New Roman" w:hAnsi="Times New Roman" w:cs="Times New Roman"/>
                <w:sz w:val="24"/>
                <w:szCs w:val="24"/>
              </w:rPr>
              <w:t>Ekonomski fakultet</w:t>
            </w:r>
          </w:p>
        </w:tc>
        <w:tc>
          <w:tcPr>
            <w:tcW w:w="1129" w:type="dxa"/>
          </w:tcPr>
          <w:p w14:paraId="546BB1DD" w14:textId="1785DC42" w:rsidR="006D1F7C" w:rsidRDefault="006D1F7C" w:rsidP="006D1F7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F7C" w14:paraId="0C40D9A6" w14:textId="77777777" w:rsidTr="006D1F7C">
        <w:tc>
          <w:tcPr>
            <w:tcW w:w="1413" w:type="dxa"/>
          </w:tcPr>
          <w:p w14:paraId="25F81800" w14:textId="77777777" w:rsidR="006D1F7C" w:rsidRDefault="006D1F7C" w:rsidP="006D1F7C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BD6D33" w14:textId="2E04C9B2" w:rsidR="006D1F7C" w:rsidRDefault="00C84D41" w:rsidP="006D1F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Hrvoje Šošić</w:t>
            </w:r>
          </w:p>
        </w:tc>
        <w:tc>
          <w:tcPr>
            <w:tcW w:w="4110" w:type="dxa"/>
          </w:tcPr>
          <w:p w14:paraId="33131605" w14:textId="7A79AA42" w:rsidR="006D1F7C" w:rsidRDefault="006D1F7C" w:rsidP="006D1F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</w:t>
            </w:r>
            <w:r w:rsidR="00C84D41">
              <w:rPr>
                <w:rFonts w:ascii="Times New Roman" w:hAnsi="Times New Roman" w:cs="Times New Roman"/>
                <w:sz w:val="24"/>
                <w:szCs w:val="24"/>
              </w:rPr>
              <w:t>Splitu, Fakultet elektrotehnike, strojarstva i brodogradnje</w:t>
            </w:r>
          </w:p>
        </w:tc>
        <w:tc>
          <w:tcPr>
            <w:tcW w:w="1129" w:type="dxa"/>
          </w:tcPr>
          <w:p w14:paraId="7E408525" w14:textId="3DDC4C79" w:rsidR="006D1F7C" w:rsidRDefault="006D1F7C" w:rsidP="006D1F7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D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1F7C" w14:paraId="6B40A8BD" w14:textId="77777777" w:rsidTr="006D1F7C">
        <w:tc>
          <w:tcPr>
            <w:tcW w:w="1413" w:type="dxa"/>
          </w:tcPr>
          <w:p w14:paraId="2EEA7CDD" w14:textId="77777777" w:rsidR="006D1F7C" w:rsidRDefault="006D1F7C" w:rsidP="006D1F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2410" w:type="dxa"/>
          </w:tcPr>
          <w:p w14:paraId="74C4EFAA" w14:textId="38F7276A" w:rsidR="006D1F7C" w:rsidRDefault="00C84D41" w:rsidP="006D1F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Laća</w:t>
            </w:r>
          </w:p>
        </w:tc>
        <w:tc>
          <w:tcPr>
            <w:tcW w:w="4110" w:type="dxa"/>
          </w:tcPr>
          <w:p w14:paraId="422B549A" w14:textId="6CB187B9" w:rsidR="006D1F7C" w:rsidRDefault="006D1F7C" w:rsidP="006D1F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Sveučilište u </w:t>
            </w:r>
            <w:r w:rsidR="00C84D41">
              <w:rPr>
                <w:rFonts w:ascii="Times New Roman" w:hAnsi="Times New Roman" w:cs="Times New Roman"/>
                <w:sz w:val="24"/>
                <w:szCs w:val="24"/>
              </w:rPr>
              <w:t>Splitu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Prirodoslovno-matematički fakultet</w:t>
            </w:r>
          </w:p>
        </w:tc>
        <w:tc>
          <w:tcPr>
            <w:tcW w:w="1129" w:type="dxa"/>
          </w:tcPr>
          <w:p w14:paraId="13597DED" w14:textId="23724F55" w:rsidR="006D1F7C" w:rsidRDefault="006D1F7C" w:rsidP="006D1F7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D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1F7C" w14:paraId="6BDD5E19" w14:textId="77777777" w:rsidTr="006D1F7C">
        <w:tc>
          <w:tcPr>
            <w:tcW w:w="1413" w:type="dxa"/>
          </w:tcPr>
          <w:p w14:paraId="2A964AFB" w14:textId="77777777" w:rsidR="006D1F7C" w:rsidRDefault="006D1F7C" w:rsidP="006D1F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4.</w:t>
            </w:r>
          </w:p>
        </w:tc>
        <w:tc>
          <w:tcPr>
            <w:tcW w:w="2410" w:type="dxa"/>
          </w:tcPr>
          <w:p w14:paraId="62C73D72" w14:textId="525A92AF" w:rsidR="006D1F7C" w:rsidRDefault="00C84D41" w:rsidP="006D1F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Mance</w:t>
            </w:r>
          </w:p>
        </w:tc>
        <w:tc>
          <w:tcPr>
            <w:tcW w:w="4110" w:type="dxa"/>
          </w:tcPr>
          <w:p w14:paraId="108D3C72" w14:textId="52AEDC52" w:rsidR="006D1F7C" w:rsidRDefault="006D1F7C" w:rsidP="006D1F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D41">
              <w:rPr>
                <w:rFonts w:ascii="Times New Roman" w:hAnsi="Times New Roman" w:cs="Times New Roman"/>
                <w:sz w:val="24"/>
                <w:szCs w:val="24"/>
              </w:rPr>
              <w:t>Hrvatsko katoličko sveučilište u Zagrebu, Studij Sestrinstva</w:t>
            </w:r>
          </w:p>
        </w:tc>
        <w:tc>
          <w:tcPr>
            <w:tcW w:w="1129" w:type="dxa"/>
          </w:tcPr>
          <w:p w14:paraId="1554A8D3" w14:textId="19344656" w:rsidR="006D1F7C" w:rsidRDefault="006D1F7C" w:rsidP="006D1F7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D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89981BB" w14:textId="77777777" w:rsidR="006D1F7C" w:rsidRDefault="006D1F7C" w:rsidP="006D1F7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259FC" w14:textId="7084E52C" w:rsidR="006D1F7C" w:rsidRDefault="00C84D41" w:rsidP="006D1F7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3. GOD. </w:t>
      </w:r>
    </w:p>
    <w:p w14:paraId="280EA080" w14:textId="77777777" w:rsidR="00C84D41" w:rsidRDefault="00C84D41" w:rsidP="006D1F7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C84D41" w14:paraId="04AB10DC" w14:textId="77777777" w:rsidTr="00A00980">
        <w:trPr>
          <w:jc w:val="center"/>
        </w:trPr>
        <w:tc>
          <w:tcPr>
            <w:tcW w:w="1413" w:type="dxa"/>
          </w:tcPr>
          <w:p w14:paraId="7DF3DF8F" w14:textId="77777777" w:rsidR="00C84D41" w:rsidRDefault="00C84D41" w:rsidP="00A009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0FD47C18" w14:textId="77777777" w:rsidR="00C84D41" w:rsidRDefault="00C84D41" w:rsidP="00A009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65A96408" w14:textId="77777777" w:rsidR="00C84D41" w:rsidRDefault="00C84D41" w:rsidP="00A009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2E6F7367" w14:textId="77777777" w:rsidR="00C84D41" w:rsidRDefault="00C84D41" w:rsidP="00A009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C84D41" w14:paraId="61B8915B" w14:textId="77777777" w:rsidTr="00A00980">
        <w:trPr>
          <w:jc w:val="center"/>
        </w:trPr>
        <w:tc>
          <w:tcPr>
            <w:tcW w:w="1413" w:type="dxa"/>
          </w:tcPr>
          <w:p w14:paraId="31B2849D" w14:textId="77777777" w:rsidR="00C84D41" w:rsidRDefault="00C84D41" w:rsidP="00C84D41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9659D2" w14:textId="77777777" w:rsidR="00C84D41" w:rsidRDefault="00C84D41" w:rsidP="00A009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Roko Horvat </w:t>
            </w:r>
          </w:p>
        </w:tc>
        <w:tc>
          <w:tcPr>
            <w:tcW w:w="4110" w:type="dxa"/>
          </w:tcPr>
          <w:p w14:paraId="2B009E83" w14:textId="77777777" w:rsidR="00C84D41" w:rsidRDefault="00C84D41" w:rsidP="00A009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Sveučilište u Zagrebu, Fakultet organizacije i informatike u Varaždinu</w:t>
            </w:r>
          </w:p>
        </w:tc>
        <w:tc>
          <w:tcPr>
            <w:tcW w:w="1129" w:type="dxa"/>
          </w:tcPr>
          <w:p w14:paraId="51CDDD88" w14:textId="77777777" w:rsidR="00C84D41" w:rsidRDefault="00C84D41" w:rsidP="00A009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52E22D4F" w14:textId="5109846E" w:rsidR="00C84D41" w:rsidRDefault="00C84D41" w:rsidP="006D1F7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405C5" w14:textId="77777777" w:rsidR="006D1F7C" w:rsidRDefault="006D1F7C" w:rsidP="006D1F7C"/>
    <w:p w14:paraId="6F6E3B7E" w14:textId="5B244D4F" w:rsidR="006D1F7C" w:rsidRDefault="006D1F7C" w:rsidP="006D1F7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b/>
          <w:bCs/>
          <w:sz w:val="24"/>
          <w:szCs w:val="24"/>
        </w:rPr>
        <w:t>4.-6.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72ED444F" w14:textId="77777777" w:rsidR="006D1F7C" w:rsidRDefault="006D1F7C" w:rsidP="006D1F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6D1F7C" w14:paraId="537F5834" w14:textId="77777777" w:rsidTr="001E3F29">
        <w:tc>
          <w:tcPr>
            <w:tcW w:w="1413" w:type="dxa"/>
          </w:tcPr>
          <w:p w14:paraId="13628E80" w14:textId="77777777" w:rsidR="006D1F7C" w:rsidRDefault="006D1F7C" w:rsidP="001E3F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47018B75" w14:textId="77777777" w:rsidR="006D1F7C" w:rsidRDefault="006D1F7C" w:rsidP="001E3F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214FE1DF" w14:textId="77777777" w:rsidR="006D1F7C" w:rsidRDefault="006D1F7C" w:rsidP="001E3F2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1098DDBD" w14:textId="77777777" w:rsidR="006D1F7C" w:rsidRDefault="006D1F7C" w:rsidP="001E3F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6D1F7C" w14:paraId="0D758C17" w14:textId="77777777" w:rsidTr="001E3F29">
        <w:tc>
          <w:tcPr>
            <w:tcW w:w="1413" w:type="dxa"/>
          </w:tcPr>
          <w:p w14:paraId="576793BD" w14:textId="77777777" w:rsidR="006D1F7C" w:rsidRDefault="006D1F7C" w:rsidP="001E3F2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410" w:type="dxa"/>
          </w:tcPr>
          <w:p w14:paraId="3B9B9320" w14:textId="3441CB62" w:rsidR="006D1F7C" w:rsidRDefault="00C84D41" w:rsidP="001E3F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Širinić</w:t>
            </w:r>
          </w:p>
        </w:tc>
        <w:tc>
          <w:tcPr>
            <w:tcW w:w="4110" w:type="dxa"/>
          </w:tcPr>
          <w:p w14:paraId="5A6807D1" w14:textId="216B677F" w:rsidR="006D1F7C" w:rsidRDefault="006D1F7C" w:rsidP="001E3F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Zadru, </w:t>
            </w:r>
            <w:r w:rsidR="00C84D41">
              <w:rPr>
                <w:rFonts w:ascii="Times New Roman" w:hAnsi="Times New Roman" w:cs="Times New Roman"/>
                <w:sz w:val="24"/>
                <w:szCs w:val="24"/>
              </w:rPr>
              <w:t>Veterinarski fakultet</w:t>
            </w:r>
          </w:p>
        </w:tc>
        <w:tc>
          <w:tcPr>
            <w:tcW w:w="1129" w:type="dxa"/>
          </w:tcPr>
          <w:p w14:paraId="6400CAEB" w14:textId="6AB7B279" w:rsidR="006D1F7C" w:rsidRDefault="006D1F7C" w:rsidP="001E3F2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D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2D045182" w14:textId="19B7A9B7" w:rsidR="00B44DB8" w:rsidRDefault="00B44DB8" w:rsidP="00C84D4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6A1E1" w14:textId="77777777" w:rsidR="00B44DB8" w:rsidRDefault="00B44DB8" w:rsidP="000370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2F440" w14:textId="6ACEFF6E" w:rsidR="00037021" w:rsidRPr="00166118" w:rsidRDefault="00037021" w:rsidP="000370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18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0312952" w14:textId="77777777" w:rsidR="00037021" w:rsidRPr="00166118" w:rsidRDefault="00037021" w:rsidP="0003702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>Temeljem ove Odluke, a sukladno članku 11. stavka 4. Pravilnika o dodjeli stipendija studentima Grada Skradina („Službeni vjesnik Šibensko-kninske županije“, broj 15/19), nadležno upravno tijelo donijet će pojedinačno rješenje za svakog studenta kojemu je odobrena stipendija.</w:t>
      </w:r>
    </w:p>
    <w:p w14:paraId="690B021B" w14:textId="77777777" w:rsidR="00037021" w:rsidRPr="00166118" w:rsidRDefault="00037021" w:rsidP="0003702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>Na donošenje rješenja iz prethodnog stavka primjenjuju se odredbe Zakona o općem upravnom postupku.</w:t>
      </w:r>
    </w:p>
    <w:p w14:paraId="100E33CD" w14:textId="0BE5ED1C" w:rsidR="00037021" w:rsidRDefault="00037021" w:rsidP="00AB5F5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274D1819" w14:textId="77777777" w:rsidR="00037021" w:rsidRPr="00166118" w:rsidRDefault="00037021" w:rsidP="000370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18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3A24E5F" w14:textId="77777777" w:rsidR="00037021" w:rsidRPr="00166118" w:rsidRDefault="00037021" w:rsidP="0003702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ab/>
        <w:t>Po izvršnosti rješenja, potpisat će se Ugovor o dodjeli stipendije.</w:t>
      </w:r>
    </w:p>
    <w:p w14:paraId="14A583CE" w14:textId="77777777" w:rsidR="00037021" w:rsidRPr="00166118" w:rsidRDefault="00037021" w:rsidP="000370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BE41E4" w14:textId="77777777" w:rsidR="00037021" w:rsidRPr="00166118" w:rsidRDefault="00037021" w:rsidP="000370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18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9F28951" w14:textId="3E2A6EE3" w:rsidR="00037021" w:rsidRDefault="00037021" w:rsidP="0003702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ab/>
        <w:t xml:space="preserve">Ova Odluka stupa na snagu danom donošenja, a objavit će se na Oglasnoj ploči i </w:t>
      </w:r>
      <w:r>
        <w:rPr>
          <w:rFonts w:ascii="Times New Roman" w:hAnsi="Times New Roman" w:cs="Times New Roman"/>
          <w:sz w:val="24"/>
          <w:szCs w:val="24"/>
        </w:rPr>
        <w:t>mrežnim stranicama Grada Skradina.</w:t>
      </w:r>
    </w:p>
    <w:p w14:paraId="088AB8D4" w14:textId="77777777" w:rsidR="00037021" w:rsidRPr="00166118" w:rsidRDefault="00037021" w:rsidP="000370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C5F00A" w14:textId="4109CA52" w:rsidR="00037021" w:rsidRDefault="00037021" w:rsidP="00D63BE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11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  <w:r w:rsidRPr="001661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1661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mr.sc. </w:t>
      </w:r>
      <w:r w:rsidRPr="00166118">
        <w:rPr>
          <w:rFonts w:ascii="Times New Roman" w:hAnsi="Times New Roman" w:cs="Times New Roman"/>
          <w:sz w:val="24"/>
          <w:szCs w:val="24"/>
        </w:rPr>
        <w:t>Antonijo Brajković</w:t>
      </w:r>
      <w:r w:rsidR="0002297E">
        <w:rPr>
          <w:rFonts w:ascii="Times New Roman" w:hAnsi="Times New Roman" w:cs="Times New Roman"/>
          <w:sz w:val="24"/>
          <w:szCs w:val="24"/>
        </w:rPr>
        <w:t>, v.r.</w:t>
      </w:r>
    </w:p>
    <w:p w14:paraId="58816287" w14:textId="76ADCD4D" w:rsidR="00037021" w:rsidRDefault="00037021" w:rsidP="00AB5F5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04A9F145" w14:textId="0699A5EF" w:rsidR="00037021" w:rsidRDefault="00037021" w:rsidP="00AB5F5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BD3618D" w14:textId="4690DAAA" w:rsidR="00FA6338" w:rsidRDefault="00FA6338"/>
    <w:sectPr w:rsidR="00FA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29F"/>
    <w:multiLevelType w:val="hybridMultilevel"/>
    <w:tmpl w:val="1596A070"/>
    <w:lvl w:ilvl="0" w:tplc="48F8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E07FA"/>
    <w:multiLevelType w:val="hybridMultilevel"/>
    <w:tmpl w:val="5B880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0AF"/>
    <w:multiLevelType w:val="hybridMultilevel"/>
    <w:tmpl w:val="7062DADC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B16CF8"/>
    <w:multiLevelType w:val="hybridMultilevel"/>
    <w:tmpl w:val="EC8C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40C1E"/>
    <w:multiLevelType w:val="hybridMultilevel"/>
    <w:tmpl w:val="D812ADFA"/>
    <w:lvl w:ilvl="0" w:tplc="E1DC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5372125">
    <w:abstractNumId w:val="1"/>
  </w:num>
  <w:num w:numId="2" w16cid:durableId="240143416">
    <w:abstractNumId w:val="3"/>
  </w:num>
  <w:num w:numId="3" w16cid:durableId="611860364">
    <w:abstractNumId w:val="0"/>
  </w:num>
  <w:num w:numId="4" w16cid:durableId="726147756">
    <w:abstractNumId w:val="2"/>
  </w:num>
  <w:num w:numId="5" w16cid:durableId="1154447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17"/>
    <w:rsid w:val="00001D6F"/>
    <w:rsid w:val="0002297E"/>
    <w:rsid w:val="00037021"/>
    <w:rsid w:val="0005788B"/>
    <w:rsid w:val="000640C3"/>
    <w:rsid w:val="000719EC"/>
    <w:rsid w:val="00166118"/>
    <w:rsid w:val="002135B2"/>
    <w:rsid w:val="00214CFF"/>
    <w:rsid w:val="002300FB"/>
    <w:rsid w:val="00234C10"/>
    <w:rsid w:val="003B750D"/>
    <w:rsid w:val="00515F63"/>
    <w:rsid w:val="00545685"/>
    <w:rsid w:val="005500DC"/>
    <w:rsid w:val="00597655"/>
    <w:rsid w:val="005A774B"/>
    <w:rsid w:val="006154A3"/>
    <w:rsid w:val="006272AF"/>
    <w:rsid w:val="006A0340"/>
    <w:rsid w:val="006D1F7C"/>
    <w:rsid w:val="007F2C2A"/>
    <w:rsid w:val="00853182"/>
    <w:rsid w:val="00893364"/>
    <w:rsid w:val="00A05689"/>
    <w:rsid w:val="00A36E3B"/>
    <w:rsid w:val="00A95B15"/>
    <w:rsid w:val="00AB5F52"/>
    <w:rsid w:val="00AD4751"/>
    <w:rsid w:val="00B00517"/>
    <w:rsid w:val="00B44DB8"/>
    <w:rsid w:val="00B61003"/>
    <w:rsid w:val="00C84D41"/>
    <w:rsid w:val="00CA6D95"/>
    <w:rsid w:val="00D63BE1"/>
    <w:rsid w:val="00D74566"/>
    <w:rsid w:val="00E64EF1"/>
    <w:rsid w:val="00E97F6C"/>
    <w:rsid w:val="00EA751B"/>
    <w:rsid w:val="00EB1F89"/>
    <w:rsid w:val="00EE24F0"/>
    <w:rsid w:val="00EE3325"/>
    <w:rsid w:val="00F320F1"/>
    <w:rsid w:val="00F43F1A"/>
    <w:rsid w:val="00F849E8"/>
    <w:rsid w:val="00F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1005"/>
  <w15:chartTrackingRefBased/>
  <w15:docId w15:val="{3E5E483A-5806-4BFA-83F9-26AF9A0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051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Anita Ivić</cp:lastModifiedBy>
  <cp:revision>35</cp:revision>
  <cp:lastPrinted>2023-01-10T10:12:00Z</cp:lastPrinted>
  <dcterms:created xsi:type="dcterms:W3CDTF">2020-03-09T09:49:00Z</dcterms:created>
  <dcterms:modified xsi:type="dcterms:W3CDTF">2023-11-27T09:35:00Z</dcterms:modified>
</cp:coreProperties>
</file>